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2A39D" w14:textId="77777777" w:rsidR="0024128A" w:rsidRDefault="0024128A" w:rsidP="001B6473">
      <w:pPr>
        <w:jc w:val="center"/>
        <w:rPr>
          <w:rFonts w:ascii="Helvetica Light"/>
          <w:color w:val="593C1E"/>
          <w:sz w:val="48"/>
          <w:szCs w:val="40"/>
        </w:rPr>
      </w:pPr>
    </w:p>
    <w:p w14:paraId="1E1B7C9A" w14:textId="1BD83A8D" w:rsidR="00DE6856" w:rsidRPr="007E46A7" w:rsidRDefault="00D44A30" w:rsidP="007E46A7">
      <w:pPr>
        <w:pStyle w:val="ListParagraph"/>
        <w:numPr>
          <w:ilvl w:val="0"/>
          <w:numId w:val="2"/>
        </w:numPr>
        <w:jc w:val="center"/>
        <w:rPr>
          <w:noProof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F05140C" wp14:editId="3FE878A5">
                <wp:simplePos x="0" y="0"/>
                <wp:positionH relativeFrom="column">
                  <wp:posOffset>-762000</wp:posOffset>
                </wp:positionH>
                <wp:positionV relativeFrom="paragraph">
                  <wp:posOffset>-194945</wp:posOffset>
                </wp:positionV>
                <wp:extent cx="8839200" cy="645160"/>
                <wp:effectExtent l="0" t="0" r="0" b="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0" cy="6451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4905E0" w14:textId="77777777" w:rsidR="007424FC" w:rsidRDefault="007424FC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60pt;margin-top:-15.35pt;width:696pt;height:50.8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wziEgIAABMEAAAOAAAAZHJzL2Uyb0RvYy54bWysU1GP0zAMfkfiP0R5Z13HmG7VutOx0yGk&#10;g0O64wekadpGpHFwsrXj1+Ok2xjwhuhDVDv2Z/v7nM3t2Bt2UOg12JLnszlnykqotW1L/vXl4c0N&#10;Zz4IWwsDVpX8qDy/3b5+tRlcoRbQgakVMgKxvhhcybsQXJFlXnaqF34GTlm6bAB7EcjENqtRDITe&#10;m2wxn6+yAbB2CFJ5T9776ZJvE37TKBmemsarwEzJqbeQTkxnFc9suxFFi8J1Wp7aEP/QRS+0paIX&#10;qHsRBNuj/guq1xLBQxNmEvoMmkZLlWagafL5H9M8d8KpNAuR492FJv//YOXnwxdkui75mjMrepLo&#10;RY2BvYeR5ctIz+B8QVHPjuLCSH6SOY3q3SPIb55Z2HXCtuoOEYZOiZray2NmdpU64fgIUg2foKY6&#10;Yh8gAY0N9pE7YoMROsl0vEgTe5HkvLl5uya9OZN0t1q+y1dJu0wU52yHPnxQ0LP4U3Ik6RO6ODz6&#10;ELsRxTkkFvNgdP2gjUlGXDe1M8gOghalahcp1ex7anXyref0pako9xyeUH9DMjbiWYjIU9HoSUzE&#10;4ScawliNJ2YrqI/ECcK0mfSS6KcD/MHZQFtZcv99L1BxZj5a4nWdL5dxja8NvDaqa0NYSVAlD5xN&#10;v7swrf7eoW47qjQpaeGOtGh0oimKNnV16ps2L815eiVxta/tFPXrLW9/AgAA//8DAFBLAwQUAAYA&#10;CAAAACEAsZTf4t4AAAAMAQAADwAAAGRycy9kb3ducmV2LnhtbEyPTU+DQBCG7yb+h8008dYuRSMt&#10;ZWlQY9KrVe8LOwKBnUV2W9Bf7/Rkb/Px5J1nsv1se3HG0beOFKxXEQikypmWagUf76/LDQgfNBnd&#10;O0IFP+hhn9/eZDo1bqI3PB9DLTiEfKoVNCEMqZS+atBqv3IDEu++3Gh14HaspRn1xOG2l3EUPUqr&#10;W+ILjR7wucGqO56sguIXp++43j68FJtOHp5s2X0eEqXuFnOxAxFwDv8wXPRZHXJ2Kt2JjBe9guWa&#10;85nl6j5KQFyQOIl5VCpIoi3IPJPXT+R/AAAA//8DAFBLAQItABQABgAIAAAAIQC2gziS/gAAAOEB&#10;AAATAAAAAAAAAAAAAAAAAAAAAABbQ29udGVudF9UeXBlc10ueG1sUEsBAi0AFAAGAAgAAAAhADj9&#10;If/WAAAAlAEAAAsAAAAAAAAAAAAAAAAALwEAAF9yZWxzLy5yZWxzUEsBAi0AFAAGAAgAAAAhAHD/&#10;DOISAgAAEwQAAA4AAAAAAAAAAAAAAAAALgIAAGRycy9lMm9Eb2MueG1sUEsBAi0AFAAGAAgAAAAh&#10;ALGU3+LeAAAADAEAAA8AAAAAAAAAAAAAAAAAbAQAAGRycy9kb3ducmV2LnhtbFBLBQYAAAAABAAE&#10;APMAAAB3BQAAAAA=&#10;" fillcolor="#ddd8c2 [2894]" stroked="f">
                <v:textbox inset=",7.2pt,,7.2pt">
                  <w:txbxContent>
                    <w:p w14:paraId="764905E0" w14:textId="77777777" w:rsidR="007424FC" w:rsidRDefault="007424FC"/>
                  </w:txbxContent>
                </v:textbox>
              </v:shape>
            </w:pict>
          </mc:Fallback>
        </mc:AlternateContent>
      </w:r>
      <w:r w:rsidR="0024128A">
        <w:rPr>
          <w:noProof/>
        </w:rPr>
        <w:drawing>
          <wp:anchor distT="0" distB="0" distL="118745" distR="118745" simplePos="0" relativeHeight="251668992" behindDoc="0" locked="0" layoutInCell="1" allowOverlap="1" wp14:anchorId="10DEFAD6" wp14:editId="55499B7D">
            <wp:simplePos x="0" y="0"/>
            <wp:positionH relativeFrom="page">
              <wp:posOffset>-3175</wp:posOffset>
            </wp:positionH>
            <wp:positionV relativeFrom="page">
              <wp:posOffset>0</wp:posOffset>
            </wp:positionV>
            <wp:extent cx="7833995" cy="1604645"/>
            <wp:effectExtent l="25400" t="0" r="0" b="0"/>
            <wp:wrapSquare wrapText="bothSides"/>
            <wp:docPr id="4" name="Picture 4" descr=":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heade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3995" cy="160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46A7">
        <w:rPr>
          <w:noProof/>
          <w:sz w:val="48"/>
        </w:rPr>
        <w:t xml:space="preserve">Cask Strength Series - </w:t>
      </w:r>
    </w:p>
    <w:p w14:paraId="3CA09B8C" w14:textId="77777777" w:rsidR="00BE55D4" w:rsidRDefault="00BE55D4" w:rsidP="00187636">
      <w:pPr>
        <w:pStyle w:val="Default"/>
        <w:ind w:right="720"/>
        <w:rPr>
          <w:rFonts w:ascii="Arial" w:hAnsi="Arial" w:cs="Arial"/>
          <w:i/>
          <w:color w:val="593C1E"/>
          <w:sz w:val="20"/>
          <w:szCs w:val="20"/>
        </w:rPr>
      </w:pPr>
    </w:p>
    <w:p w14:paraId="787C292A" w14:textId="77777777" w:rsidR="001B6473" w:rsidRDefault="001B6473" w:rsidP="00DE6856">
      <w:pPr>
        <w:pStyle w:val="Default"/>
        <w:ind w:right="720"/>
        <w:jc w:val="center"/>
        <w:rPr>
          <w:rFonts w:ascii="Arial" w:hAnsi="Arial" w:cs="Arial"/>
          <w:i/>
          <w:color w:val="593C1E"/>
          <w:sz w:val="20"/>
          <w:szCs w:val="20"/>
        </w:rPr>
      </w:pPr>
    </w:p>
    <w:p w14:paraId="2948ED83" w14:textId="2D226DC5" w:rsidR="00CD7AC1" w:rsidRPr="00D368E2" w:rsidRDefault="00A94622" w:rsidP="00D368E2">
      <w:pPr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6944" behindDoc="0" locked="0" layoutInCell="1" allowOverlap="1" wp14:anchorId="1A103F74" wp14:editId="119A423E">
            <wp:simplePos x="0" y="0"/>
            <wp:positionH relativeFrom="page">
              <wp:posOffset>5863590</wp:posOffset>
            </wp:positionH>
            <wp:positionV relativeFrom="page">
              <wp:posOffset>3085465</wp:posOffset>
            </wp:positionV>
            <wp:extent cx="1385570" cy="2044065"/>
            <wp:effectExtent l="0" t="0" r="5080" b="0"/>
            <wp:wrapThrough wrapText="bothSides">
              <wp:wrapPolygon edited="0">
                <wp:start x="15443" y="0"/>
                <wp:lineTo x="8909" y="3221"/>
                <wp:lineTo x="2673" y="4026"/>
                <wp:lineTo x="891" y="5838"/>
                <wp:lineTo x="0" y="7650"/>
                <wp:lineTo x="0" y="11676"/>
                <wp:lineTo x="1485" y="12884"/>
                <wp:lineTo x="891" y="16507"/>
                <wp:lineTo x="8315" y="19325"/>
                <wp:lineTo x="9503" y="21338"/>
                <wp:lineTo x="11285" y="21338"/>
                <wp:lineTo x="12473" y="21338"/>
                <wp:lineTo x="19006" y="19527"/>
                <wp:lineTo x="19006" y="19325"/>
                <wp:lineTo x="21382" y="17312"/>
                <wp:lineTo x="21382" y="15299"/>
                <wp:lineTo x="19006" y="12884"/>
                <wp:lineTo x="21382" y="9663"/>
                <wp:lineTo x="21382" y="6844"/>
                <wp:lineTo x="14255" y="6442"/>
                <wp:lineTo x="16928" y="3825"/>
                <wp:lineTo x="19303" y="0"/>
                <wp:lineTo x="15443" y="0"/>
              </wp:wrapPolygon>
            </wp:wrapThrough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en_Grant_Map_Transparent.ps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368E2" w:rsidRPr="00D368E2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 xml:space="preserve">A comprehensive selection of natural strength whiskies, in individually numbered bottles, is </w:t>
      </w:r>
      <w:proofErr w:type="spellStart"/>
      <w:r w:rsidR="00D368E2" w:rsidRPr="00D368E2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>available.This</w:t>
      </w:r>
      <w:proofErr w:type="spellEnd"/>
      <w:r w:rsidR="00D368E2" w:rsidRPr="00D368E2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 xml:space="preserve"> selection offers whiskies up to 35 years old, with rare malts being offered in a luxurious gift box</w:t>
      </w:r>
      <w:r w:rsidR="00D368E2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 xml:space="preserve"> </w:t>
      </w:r>
      <w:r w:rsidR="00D368E2" w:rsidRPr="00D368E2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>with a certificate of authenticity.</w:t>
      </w:r>
    </w:p>
    <w:p w14:paraId="6DCC84C4" w14:textId="66AA44E8" w:rsidR="00CD7AC1" w:rsidRPr="00CD7AC1" w:rsidRDefault="00CD7AC1" w:rsidP="00CD7AC1"/>
    <w:p w14:paraId="5A0E4CA9" w14:textId="15B461B8" w:rsidR="001B6473" w:rsidRDefault="007424FC" w:rsidP="00CD7AC1">
      <w:r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03DEE9A6" wp14:editId="03563CEA">
                <wp:simplePos x="0" y="0"/>
                <wp:positionH relativeFrom="column">
                  <wp:posOffset>76200</wp:posOffset>
                </wp:positionH>
                <wp:positionV relativeFrom="paragraph">
                  <wp:posOffset>61595</wp:posOffset>
                </wp:positionV>
                <wp:extent cx="3371850" cy="571500"/>
                <wp:effectExtent l="0" t="0" r="6350" b="1270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6C9853" w14:textId="77777777" w:rsidR="008347F2" w:rsidRDefault="008347F2" w:rsidP="008347F2">
                            <w:pPr>
                              <w:pStyle w:val="Heading"/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  <w:t>Glen Grant 1997</w:t>
                            </w:r>
                          </w:p>
                          <w:p w14:paraId="451C831E" w14:textId="77777777" w:rsidR="008347F2" w:rsidRPr="008C4591" w:rsidRDefault="008347F2" w:rsidP="008347F2">
                            <w:pPr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>SPEYSIDE</w:t>
                            </w:r>
                            <w:r w:rsidRPr="008C4591">
                              <w:rPr>
                                <w:rFonts w:ascii="Helvetica" w:hAnsi="Helvetica"/>
                              </w:rPr>
                              <w:t xml:space="preserve"> REGION • </w:t>
                            </w:r>
                            <w:r>
                              <w:rPr>
                                <w:rFonts w:ascii="Helvetica" w:hAnsi="Helvetica"/>
                              </w:rPr>
                              <w:t xml:space="preserve">HOGSHEAD </w:t>
                            </w:r>
                            <w:r w:rsidRPr="008C4591">
                              <w:rPr>
                                <w:rFonts w:ascii="Helvetica" w:hAnsi="Helvetica"/>
                              </w:rPr>
                              <w:t>CASK</w:t>
                            </w:r>
                          </w:p>
                          <w:p w14:paraId="2944BED1" w14:textId="30667F96" w:rsidR="007424FC" w:rsidRPr="008C4591" w:rsidRDefault="007424FC" w:rsidP="008C4591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9" o:spid="_x0000_s1027" type="#_x0000_t202" style="position:absolute;margin-left:6pt;margin-top:4.85pt;width:265.5pt;height:45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4/i+gIAAIsGAAAOAAAAZHJzL2Uyb0RvYy54bWysVW1vmzAQ/j5p/8HydwokvARUWiUEpknd&#10;i9TuBzhggjWwme2WdNP++84maUm3D9M6Ill+OZ+fu+eey+X1oe/QA5WKCZ5h/8LDiPJK1IzvM/zl&#10;rnRWGClNeE06wWmGH6nC11dv31yOQ0oXohVdTSUCJ1yl45DhVushdV1VtbQn6kIMlMNhI2RPNCzl&#10;3q0lGcF737kLz4vcUch6kKKiSsHudjrEV9Z/09BKf2oaRTXqMgzYtB2lHXdmdK8uSbqXZGhZdYRB&#10;/gFFTxiHR59cbYkm6F6y31z1rJJCiUZfVKJ3RdOwitoYIBrfexHNbUsGamOB5KjhKU3q/7mtPj58&#10;lojVGQaiOOmBojt60GgjDigx2RkHlYLR7QBm+gDbwLKNVA03ovqqEBd5S/ierqUUY0tJDeh8c9Od&#10;XZ38KONkN34QNTxD7rWwjg6N7E3qIBkIvANLj0/MGCgVbC6Xsb8K4aiCszD2Q89S55L0dHuQSr+j&#10;okdmkmEJzFvv5OFGaYOGpCcT8xgXJes6y37HzzbAcNqhtnym2yQFJDA1lgaTpfZH4iXFqlgFTrCI&#10;CifwtltnXeaBE5V+HG6X2zzf+j8NCj9IW1bXlJtHT2XmB39H47HgpwJ5KjQlOlYbdwaSkvtd3kn0&#10;QKDMS/MVlgE4eTZzz2HYlEAsL0LyF4G3WSROGa1iJyiD0Elib+V4frJJIi9Igm15HtIN4/T1IaEx&#10;w0m4CDEi3R46yVFOM/gvolz48DsVwZlZzzS0lI71UNOe+SaRm9IseG0p14R103yWFBPIn5OyLkMv&#10;DpYrJ47DpRMsC8/ZrMrcWed+FMXFJt8UL3gubO2o1+fFsjMrxBne4xvPkKFyT1VqtWfkNglPH3YH&#10;K3IrTKPLnagfQYxSgFZAVtDBYdIK+R2jEbphhtW3eyIpRt17DoJeRmEcQfucL+R8sZsvCK/AVYY1&#10;sGmnuZ5a7v0g2b6Fl6YWwsUamkDDrD6fUUFEZgEdz8Z27M6mpc7X1ur5P+TqFwAAAP//AwBQSwME&#10;FAAGAAgAAAAhAKWtbbfYAAAABwEAAA8AAABkcnMvZG93bnJldi54bWxMj01PwzAMhu9I/IfISNxY&#10;2vFdmk4ICbjssrELtywxbdTGiZJsK/8ec4Lj49d6/bhdzX4SR0zZBVJQLyoQSCZYR72C3cfr1QOI&#10;XDRZPQVCBd+YYdWdn7W6seFEGzxuSy+4hHKjFQylxEbKbAb0Oi9CROLsKySvC2PqpU36xOV+ksuq&#10;upNeO+ILg474MqAZtwevIL6ZmoobY+1wPY9pty7vn0apy4v5+QlEwbn8LcOvPqtDx077cCCbxcS8&#10;5FeKgsd7EBzf3lwz75l5ILtW/vfvfgAAAP//AwBQSwECLQAUAAYACAAAACEAtoM4kv4AAADhAQAA&#10;EwAAAAAAAAAAAAAAAAAAAAAAW0NvbnRlbnRfVHlwZXNdLnhtbFBLAQItABQABgAIAAAAIQA4/SH/&#10;1gAAAJQBAAALAAAAAAAAAAAAAAAAAC8BAABfcmVscy8ucmVsc1BLAQItABQABgAIAAAAIQBsr4/i&#10;+gIAAIsGAAAOAAAAAAAAAAAAAAAAAC4CAABkcnMvZTJvRG9jLnhtbFBLAQItABQABgAIAAAAIQCl&#10;rW232AAAAAcBAAAPAAAAAAAAAAAAAAAAAFQFAABkcnMvZG93bnJldi54bWxQSwUGAAAAAAQABADz&#10;AAAAWQYAAAAA&#10;" filled="f" fillcolor="#fffffe" stroked="f" strokecolor="#212120" insetpen="t">
                <v:textbox inset="2.88pt,2.88pt,2.88pt,2.88pt">
                  <w:txbxContent>
                    <w:p w14:paraId="346C9853" w14:textId="77777777" w:rsidR="008347F2" w:rsidRDefault="008347F2" w:rsidP="008347F2">
                      <w:pPr>
                        <w:pStyle w:val="Heading"/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</w:pPr>
                      <w:r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  <w:t>Glen Grant 1997</w:t>
                      </w:r>
                    </w:p>
                    <w:p w14:paraId="451C831E" w14:textId="77777777" w:rsidR="008347F2" w:rsidRPr="008C4591" w:rsidRDefault="008347F2" w:rsidP="008347F2">
                      <w:pPr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</w:rPr>
                        <w:t>SPEYSIDE</w:t>
                      </w:r>
                      <w:r w:rsidRPr="008C4591">
                        <w:rPr>
                          <w:rFonts w:ascii="Helvetica" w:hAnsi="Helvetica"/>
                        </w:rPr>
                        <w:t xml:space="preserve"> REGION • </w:t>
                      </w:r>
                      <w:r>
                        <w:rPr>
                          <w:rFonts w:ascii="Helvetica" w:hAnsi="Helvetica"/>
                        </w:rPr>
                        <w:t xml:space="preserve">HOGSHEAD </w:t>
                      </w:r>
                      <w:r w:rsidRPr="008C4591">
                        <w:rPr>
                          <w:rFonts w:ascii="Helvetica" w:hAnsi="Helvetica"/>
                        </w:rPr>
                        <w:t>CASK</w:t>
                      </w:r>
                    </w:p>
                    <w:p w14:paraId="2944BED1" w14:textId="30667F96" w:rsidR="007424FC" w:rsidRPr="008C4591" w:rsidRDefault="007424FC" w:rsidP="008C4591">
                      <w:pPr>
                        <w:rPr>
                          <w:rFonts w:ascii="Helvetica" w:hAnsi="Helveti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9FDA2A" w14:textId="1AE8DDEF" w:rsidR="001B6473" w:rsidRDefault="001B6473" w:rsidP="00CD7AC1"/>
    <w:p w14:paraId="1C81773E" w14:textId="5A1434FD" w:rsidR="001B6473" w:rsidRDefault="001B6473" w:rsidP="00CD7AC1"/>
    <w:p w14:paraId="2DC85446" w14:textId="6BB3727F" w:rsidR="00CD7AC1" w:rsidRPr="00CD7AC1" w:rsidRDefault="001B6473" w:rsidP="00CD7AC1">
      <w:r>
        <w:tab/>
      </w:r>
    </w:p>
    <w:p w14:paraId="7955D798" w14:textId="3758636A" w:rsidR="00CD7AC1" w:rsidRPr="00CD7AC1" w:rsidRDefault="007424FC" w:rsidP="00CD7AC1">
      <w:r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62971584" wp14:editId="4A2E97AB">
                <wp:simplePos x="0" y="0"/>
                <wp:positionH relativeFrom="column">
                  <wp:posOffset>2514600</wp:posOffset>
                </wp:positionH>
                <wp:positionV relativeFrom="paragraph">
                  <wp:posOffset>46355</wp:posOffset>
                </wp:positionV>
                <wp:extent cx="3295650" cy="1714500"/>
                <wp:effectExtent l="0" t="0" r="6350" b="1270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523AF5" w14:textId="77777777" w:rsidR="008347F2" w:rsidRPr="001B6473" w:rsidRDefault="008347F2" w:rsidP="008347F2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AGED: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13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years</w:t>
                            </w:r>
                          </w:p>
                          <w:p w14:paraId="41ACB606" w14:textId="77777777" w:rsidR="008347F2" w:rsidRPr="001B6473" w:rsidRDefault="008347F2" w:rsidP="008347F2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 xml:space="preserve">DISTILLED ON: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March 1997</w:t>
                            </w:r>
                          </w:p>
                          <w:p w14:paraId="19CFE909" w14:textId="77777777" w:rsidR="008347F2" w:rsidRPr="001B6473" w:rsidRDefault="008347F2" w:rsidP="008347F2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BOTTLE ON: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February 2010</w:t>
                            </w:r>
                          </w:p>
                          <w:p w14:paraId="582BC47A" w14:textId="77777777" w:rsidR="008347F2" w:rsidRPr="001B6473" w:rsidRDefault="008347F2" w:rsidP="008347F2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 xml:space="preserve">MATURED IN: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Hogshead</w:t>
                            </w:r>
                          </w:p>
                          <w:p w14:paraId="221D5DBB" w14:textId="77777777" w:rsidR="008347F2" w:rsidRPr="001B6473" w:rsidRDefault="008347F2" w:rsidP="008347F2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CASK NO: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38886</w:t>
                            </w:r>
                          </w:p>
                          <w:p w14:paraId="5BA18781" w14:textId="77777777" w:rsidR="008347F2" w:rsidRDefault="008347F2" w:rsidP="008347F2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BOTTLE NO: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of 291</w:t>
                            </w:r>
                          </w:p>
                          <w:p w14:paraId="5415BC8B" w14:textId="77777777" w:rsidR="007424FC" w:rsidRPr="001B6473" w:rsidRDefault="007424FC" w:rsidP="005B57BE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_________________________________________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5" o:spid="_x0000_s1028" type="#_x0000_t202" style="position:absolute;margin-left:198pt;margin-top:3.65pt;width:259.5pt;height:135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F4N/AIAAI0GAAAOAAAAZHJzL2Uyb0RvYy54bWysVdtunDAQfa/Uf7D8TrgslwWFRLssVJXS&#10;i9T2A7xgFqtgU9sJm1b9947NbkLSPlRNWcnyZXx8Zs7M7OX1cejRHZWKCZ5j/8LDiPJaNIwfcvzl&#10;c+WsMVKa8Ib0gtMc31OFr69ev7qcxowGohN9QyUCEK6yacxxp/WYua6qOzoQdSFGyuGwFXIgGpby&#10;4DaSTIA+9G7gebE7CdmMUtRUKdjdzYf4yuK3La31h7ZVVKM+x8BN21HacW9G9+qSZAdJxo7VJxrk&#10;H1gMhHF49AFqRzRBt5L9BjWwWgolWn1Ri8EVbctqan0Ab3zvmTefOjJS6wsER40PYVL/D7Z+f/dR&#10;ItaAdj5GnAyg0Wd61Ggrjigy4ZlGlYHVpxHs9BG2wdS6qsYbUX9ViIuiI/xAN1KKqaOkAXq+ueku&#10;rs44yoDsp3eigWfIrRYW6NjKwcQOooEAHWS6f5DGUKlhcxWkURzBUQ1nfuKHkWfFc0l2vj5Kpd9Q&#10;MSAzybEE7S08ubtR2tAh2dnEvMZFxfre6t/zJxtgOO9Qm0DzbZIBFZgaS0PKivsj9dJyXa5DJwzi&#10;0gm93c7ZVEXoxJWfRLvVrih2/k/Dwg+zjjUN5ebRc6L54d8JeUr5OUUeUk2JnjUGzlBS8rAveonu&#10;CCR6Zb7SSgAnj2buUxo2JODLM5f8IPS2QepU8TpxwiqMnDTx1o7np9s09sI03FVPXbphnL7cJTTl&#10;OI2CCCPSH6CXnApqQf+Zl4EPv3MSPDEbmIam0rMhx2vPfHOZm9wseWMl14T183wRFOPIn4OyqSIv&#10;CVdrJ0milROuSs/ZrqvC2RR+HCflttiWz3Qube6ol8fFqrNIxAXf0xuPlCFzz1lqi8/U21x5+rg/&#10;2jIPzjW9F809VKMUUCtQV9DDYdIJ+R2jCfphjtW3WyIpRv1bDhW9iqMkhga6XMjlYr9cEF4DVI41&#10;qGmnhZ6b7u0o2aGDl+YewsUGukDLbH2adjGzAo/MAnqe9e3Un01TXa6t1eO/yNUvAAAA//8DAFBL&#10;AwQUAAYACAAAACEA5T49lt0AAAAJAQAADwAAAGRycy9kb3ducmV2LnhtbEyPwU7DMBBE70j8g7WV&#10;uFEnrWhpGqdCSMClF0ov3Fx7SaLEa8t22/D3LCc4zs5o9k29m9woLhhT70lBOS9AIBlve2oVHD9e&#10;7h9BpKzJ6tETKvjGBLvm9qbWlfVXesfLIbeCSyhVWkGXc6ikTKZDp9PcByT2vnx0OrOMrbRRX7nc&#10;jXJRFCvpdE/8odMBnzs0w+HsFIRXU1Luh1D2uJ+GeNznt0+j1N1setqCyDjlvzD84jM6NMx08mey&#10;SYwKlpsVb8kK1ksQ7G/KB9YnBYs1X2RTy/8Lmh8AAAD//wMAUEsBAi0AFAAGAAgAAAAhALaDOJL+&#10;AAAA4QEAABMAAAAAAAAAAAAAAAAAAAAAAFtDb250ZW50X1R5cGVzXS54bWxQSwECLQAUAAYACAAA&#10;ACEAOP0h/9YAAACUAQAACwAAAAAAAAAAAAAAAAAvAQAAX3JlbHMvLnJlbHNQSwECLQAUAAYACAAA&#10;ACEAMeReDfwCAACNBgAADgAAAAAAAAAAAAAAAAAuAgAAZHJzL2Uyb0RvYy54bWxQSwECLQAUAAYA&#10;CAAAACEA5T49lt0AAAAJAQAADwAAAAAAAAAAAAAAAABWBQAAZHJzL2Rvd25yZXYueG1sUEsFBgAA&#10;AAAEAAQA8wAAAGAGAAAAAA==&#10;" filled="f" fillcolor="#fffffe" stroked="f" strokecolor="#212120" insetpen="t">
                <v:textbox inset="2.88pt,2.88pt,2.88pt,2.88pt">
                  <w:txbxContent>
                    <w:p w14:paraId="64523AF5" w14:textId="77777777" w:rsidR="008347F2" w:rsidRPr="001B6473" w:rsidRDefault="008347F2" w:rsidP="008347F2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AGED:</w:t>
                      </w: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13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years</w:t>
                      </w:r>
                    </w:p>
                    <w:p w14:paraId="41ACB606" w14:textId="77777777" w:rsidR="008347F2" w:rsidRPr="001B6473" w:rsidRDefault="008347F2" w:rsidP="008347F2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 xml:space="preserve">DISTILLED ON: </w:t>
                      </w: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>March 1997</w:t>
                      </w:r>
                    </w:p>
                    <w:p w14:paraId="19CFE909" w14:textId="77777777" w:rsidR="008347F2" w:rsidRPr="001B6473" w:rsidRDefault="008347F2" w:rsidP="008347F2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BOTTLE ON: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>February 2010</w:t>
                      </w:r>
                    </w:p>
                    <w:p w14:paraId="582BC47A" w14:textId="77777777" w:rsidR="008347F2" w:rsidRPr="001B6473" w:rsidRDefault="008347F2" w:rsidP="008347F2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 xml:space="preserve">MATURED IN: </w:t>
                      </w: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>Hogshead</w:t>
                      </w:r>
                    </w:p>
                    <w:p w14:paraId="221D5DBB" w14:textId="77777777" w:rsidR="008347F2" w:rsidRPr="001B6473" w:rsidRDefault="008347F2" w:rsidP="008347F2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CASK NO: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>38886</w:t>
                      </w:r>
                    </w:p>
                    <w:p w14:paraId="5BA18781" w14:textId="77777777" w:rsidR="008347F2" w:rsidRDefault="008347F2" w:rsidP="008347F2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BOTTLE NO:</w:t>
                      </w: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of 291</w:t>
                      </w:r>
                    </w:p>
                    <w:p w14:paraId="5415BC8B" w14:textId="77777777" w:rsidR="007424FC" w:rsidRPr="001B6473" w:rsidRDefault="007424FC" w:rsidP="005B57BE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>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D3CDE13" w14:textId="54EAAE53" w:rsidR="00CD7AC1" w:rsidRPr="00CD7AC1" w:rsidRDefault="00AC726C" w:rsidP="00CD7AC1">
      <w:r>
        <w:rPr>
          <w:noProof/>
        </w:rPr>
        <w:drawing>
          <wp:anchor distT="0" distB="0" distL="114300" distR="114300" simplePos="0" relativeHeight="251664896" behindDoc="1" locked="0" layoutInCell="1" allowOverlap="1" wp14:anchorId="19B6339D" wp14:editId="3E37C319">
            <wp:simplePos x="0" y="0"/>
            <wp:positionH relativeFrom="page">
              <wp:posOffset>204716</wp:posOffset>
            </wp:positionH>
            <wp:positionV relativeFrom="page">
              <wp:posOffset>4191910</wp:posOffset>
            </wp:positionV>
            <wp:extent cx="2906395" cy="2906395"/>
            <wp:effectExtent l="0" t="0" r="8255" b="8255"/>
            <wp:wrapThrough wrapText="bothSides">
              <wp:wrapPolygon edited="0">
                <wp:start x="0" y="0"/>
                <wp:lineTo x="0" y="21520"/>
                <wp:lineTo x="21520" y="21520"/>
                <wp:lineTo x="21520" y="0"/>
                <wp:lineTo x="0" y="0"/>
              </wp:wrapPolygon>
            </wp:wrapThrough>
            <wp:docPr id="2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95" cy="290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20627B" w14:textId="3F4A0C9B" w:rsidR="00CD7AC1" w:rsidRPr="00CD7AC1" w:rsidRDefault="00CD7AC1" w:rsidP="00CD7AC1"/>
    <w:p w14:paraId="1C6EF1F6" w14:textId="6BA73FE6" w:rsidR="00CD7AC1" w:rsidRPr="00CD7AC1" w:rsidRDefault="00CD7AC1" w:rsidP="00CD7AC1"/>
    <w:p w14:paraId="674525B5" w14:textId="243998A8" w:rsidR="00CD7AC1" w:rsidRPr="00CD7AC1" w:rsidRDefault="00CD7AC1" w:rsidP="00CD7AC1"/>
    <w:p w14:paraId="62C48B8F" w14:textId="77777777" w:rsidR="00CD7AC1" w:rsidRPr="00CD7AC1" w:rsidRDefault="00CD7AC1" w:rsidP="00CD7AC1"/>
    <w:p w14:paraId="292AE1FD" w14:textId="77777777" w:rsidR="00CD7AC1" w:rsidRPr="00CD7AC1" w:rsidRDefault="00CD7AC1" w:rsidP="00CD7AC1"/>
    <w:p w14:paraId="6D2C761B" w14:textId="552E91D9" w:rsidR="00CD7AC1" w:rsidRPr="00CD7AC1" w:rsidRDefault="00CD7AC1" w:rsidP="00CD7AC1"/>
    <w:p w14:paraId="5DBBE9C9" w14:textId="769E1F00" w:rsidR="00CD7AC1" w:rsidRPr="00CD7AC1" w:rsidRDefault="008347F2" w:rsidP="00CD7AC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215DC4" wp14:editId="220EAA47">
                <wp:simplePos x="0" y="0"/>
                <wp:positionH relativeFrom="column">
                  <wp:posOffset>86995</wp:posOffset>
                </wp:positionH>
                <wp:positionV relativeFrom="paragraph">
                  <wp:posOffset>140335</wp:posOffset>
                </wp:positionV>
                <wp:extent cx="3942080" cy="1296035"/>
                <wp:effectExtent l="0" t="0" r="127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080" cy="1296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22BED3" w14:textId="17071D71" w:rsidR="007424FC" w:rsidRPr="00CC2B58" w:rsidRDefault="008347F2" w:rsidP="005B57BE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i/>
                                <w:iCs/>
                                <w:color w:val="F28D2C"/>
                                <w:sz w:val="16"/>
                                <w:szCs w:val="16"/>
                              </w:rPr>
                            </w:pPr>
                            <w:r w:rsidRPr="00D03EA5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 xml:space="preserve">Glen Grant Distillery, built in 1840 by brothers, John and James Grant, is located in the heart of </w:t>
                            </w:r>
                            <w:proofErr w:type="spellStart"/>
                            <w:r w:rsidRPr="00D03EA5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>Speyside</w:t>
                            </w:r>
                            <w:proofErr w:type="spellEnd"/>
                            <w:r w:rsidRPr="00D03EA5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>. The distillery is now the world’s second-largest single malt whiskey brand.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2" o:spid="_x0000_s1029" type="#_x0000_t202" style="position:absolute;margin-left:6.85pt;margin-top:11.05pt;width:310.4pt;height:10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tl/AIAAI0GAAAOAAAAZHJzL2Uyb0RvYy54bWysVW1vmzAQ/j5p/8Hyd8pLCAFUWiUEpknd&#10;i9TuBzhggjWwme2UdNP++84maWm3D9M6Illn+3z33HMvubw+9h26p1IxwTPsX3gYUV6JmvF9hr/c&#10;lU6MkdKE16QTnGb4gSp8ffX2zeU4pDQQrehqKhEY4Sodhwy3Wg+p66qqpT1RF2KgHC4bIXuiYSv3&#10;bi3JCNb7zg08L3JHIetBiooqBafb6RJfWftNQyv9qWkU1ajLMGDTdpV23ZnVvbok6V6SoWXVCQb5&#10;BxQ9YRycPpraEk3QQbLfTPWskkKJRl9UondF07CK2hggGt97Ec1tSwZqYwFy1PBIk/p/ZquP958l&#10;YnWGI4w46SFFd/So0UYckR8YesZBpaB1O4CePsI5pNmGqoYbUX1ViIu8JXxP11KKsaWkBni+eenO&#10;nk52lDGyGz+IGvyQgxbW0LGRveEO2EBgHdL08Jgag6WCw0USBl4MVxXc+UESeYul9UHS8/NBKv2O&#10;ih4ZIcMScm/Nk/sbpQ0ckp5VjDcuStZ1Nv8df3YAitMJtQU0vSYpQAHRaBpQNrk/Ei8p4iIOnTCI&#10;Cif0tltnXeahE5X+arldbPN86/80KPwwbVldU26cngvND/8ukaeSn0rksdSU6FhtzBlISu53eSfR&#10;PYFCL81XnOiZqbnPYVhKIJYXIflB6G2CxCmjeOWEZbh0kpUXO56fbID2MAm35fOQbhinrw8JjRlO&#10;lsESI9LtYZacGmoG/0WUgQ8/28GQsGdqPdMwVDrWZzj2zGeoIKmpzYLXVtaEdZM8I8UE8mdS1uXS&#10;W4WL2FmtlgsnXBSes4nL3FnnfhStik2+KV7kubC1o17Pi83OrBBneE8+niADEecqtc1n+m3qPH3c&#10;HW2bLwwXpjF3on6AbpQCegX6CmY4CK2Q3zEaYR5mWH07EEkx6t5z6OhFtFzBiNDzjZxvdvMN4RWY&#10;yrCGbFox19PQPQyS7VvwNM0QLtYwBRpm+/MJFURkNjDzbGyn+WyG6nxvtZ7+Ra5+AQAA//8DAFBL&#10;AwQUAAYACAAAACEA4Ml/sdwAAAAJAQAADwAAAGRycy9kb3ducmV2LnhtbEyPwU7DMBBE70j8g7VI&#10;3KiTFEIV4lQICbj0QtsLN9feJlbitWW7bfh73BMcZ2c0+6Zdz3ZiZwzROBJQLgpgSMppQ72A/e79&#10;YQUsJklaTo5QwA9GWHe3N61stLvQF563qWe5hGIjBQwp+YbzqAa0Mi6cR8re0QUrU5ah5zrISy63&#10;E6+KouZWGsofBunxbUA1bk9WgP9QJSUz+tLgZh7DfpM+v5UQ93fz6wuwhHP6C8MVP6NDl5kO7kQ6&#10;sinr5XNOCqiqElj26+XjE7DD9VBXwLuW/1/Q/QIAAP//AwBQSwECLQAUAAYACAAAACEAtoM4kv4A&#10;AADhAQAAEwAAAAAAAAAAAAAAAAAAAAAAW0NvbnRlbnRfVHlwZXNdLnhtbFBLAQItABQABgAIAAAA&#10;IQA4/SH/1gAAAJQBAAALAAAAAAAAAAAAAAAAAC8BAABfcmVscy8ucmVsc1BLAQItABQABgAIAAAA&#10;IQBKxutl/AIAAI0GAAAOAAAAAAAAAAAAAAAAAC4CAABkcnMvZTJvRG9jLnhtbFBLAQItABQABgAI&#10;AAAAIQDgyX+x3AAAAAkBAAAPAAAAAAAAAAAAAAAAAFYFAABkcnMvZG93bnJldi54bWxQSwUGAAAA&#10;AAQABADzAAAAXwYAAAAA&#10;" filled="f" fillcolor="#fffffe" stroked="f" strokecolor="#212120" insetpen="t">
                <v:textbox inset="2.88pt,2.88pt,2.88pt,2.88pt">
                  <w:txbxContent>
                    <w:p w14:paraId="5022BED3" w14:textId="17071D71" w:rsidR="007424FC" w:rsidRPr="00CC2B58" w:rsidRDefault="008347F2" w:rsidP="005B57BE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i/>
                          <w:iCs/>
                          <w:color w:val="F28D2C"/>
                          <w:sz w:val="16"/>
                          <w:szCs w:val="16"/>
                        </w:rPr>
                      </w:pPr>
                      <w:r w:rsidRPr="00D03EA5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 xml:space="preserve">Glen Grant Distillery, built in 1840 by brothers, John and James Grant, is located in the heart of </w:t>
                      </w:r>
                      <w:proofErr w:type="spellStart"/>
                      <w:r w:rsidRPr="00D03EA5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>Speyside</w:t>
                      </w:r>
                      <w:proofErr w:type="spellEnd"/>
                      <w:r w:rsidRPr="00D03EA5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>. The distillery is now the world’s second-largest single malt whiskey brand.</w:t>
                      </w:r>
                    </w:p>
                  </w:txbxContent>
                </v:textbox>
              </v:shape>
            </w:pict>
          </mc:Fallback>
        </mc:AlternateContent>
      </w:r>
    </w:p>
    <w:p w14:paraId="0D04A727" w14:textId="47E7B606" w:rsidR="00CD7AC1" w:rsidRPr="00CD7AC1" w:rsidRDefault="00CD7AC1" w:rsidP="00CD7AC1"/>
    <w:p w14:paraId="068D4290" w14:textId="01ECF9D7" w:rsidR="00CD7AC1" w:rsidRPr="00CD7AC1" w:rsidRDefault="00CD7AC1" w:rsidP="00CD7AC1"/>
    <w:p w14:paraId="743F350C" w14:textId="2833D2E9" w:rsidR="00CD7AC1" w:rsidRPr="00CD7AC1" w:rsidRDefault="00CD7AC1" w:rsidP="00CD7AC1"/>
    <w:p w14:paraId="37E30A0A" w14:textId="3078280C" w:rsidR="00CD7AC1" w:rsidRPr="00CD7AC1" w:rsidRDefault="00CD7AC1" w:rsidP="00CD7AC1"/>
    <w:p w14:paraId="1C050511" w14:textId="7EBA3CC8" w:rsidR="00CD7AC1" w:rsidRPr="00CD7AC1" w:rsidRDefault="00CD7AC1" w:rsidP="00CD7AC1"/>
    <w:p w14:paraId="07A01214" w14:textId="3D0B527C" w:rsidR="00CD7AC1" w:rsidRPr="00CD7AC1" w:rsidRDefault="006005A4" w:rsidP="00CD7AC1">
      <w:r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701708DC" wp14:editId="17E24810">
                <wp:simplePos x="0" y="0"/>
                <wp:positionH relativeFrom="column">
                  <wp:posOffset>59690</wp:posOffset>
                </wp:positionH>
                <wp:positionV relativeFrom="paragraph">
                  <wp:posOffset>139700</wp:posOffset>
                </wp:positionV>
                <wp:extent cx="3962400" cy="2023110"/>
                <wp:effectExtent l="0" t="0" r="0" b="0"/>
                <wp:wrapTight wrapText="bothSides">
                  <wp:wrapPolygon edited="0">
                    <wp:start x="0" y="0"/>
                    <wp:lineTo x="0" y="21356"/>
                    <wp:lineTo x="21496" y="21356"/>
                    <wp:lineTo x="21496" y="0"/>
                    <wp:lineTo x="0" y="0"/>
                  </wp:wrapPolygon>
                </wp:wrapTight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202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CC05DC" w14:textId="77777777" w:rsidR="006005A4" w:rsidRDefault="006005A4" w:rsidP="006005A4">
                            <w:pPr>
                              <w:pStyle w:val="Heading"/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  <w:t>TASTE NOTES</w:t>
                            </w:r>
                          </w:p>
                          <w:p w14:paraId="04209EC0" w14:textId="77777777" w:rsidR="008347F2" w:rsidRPr="001B6473" w:rsidRDefault="008347F2" w:rsidP="008347F2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COLOR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: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Light amber</w:t>
                            </w:r>
                          </w:p>
                          <w:p w14:paraId="7276F0C2" w14:textId="77777777" w:rsidR="008347F2" w:rsidRPr="002E7DE0" w:rsidRDefault="008347F2" w:rsidP="008347F2">
                            <w:pP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NOSE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: </w:t>
                            </w:r>
                            <w:r w:rsidRPr="00D03EA5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White grapes, a fresh apple tart and ripe pears</w:t>
                            </w:r>
                          </w:p>
                          <w:p w14:paraId="57FF277B" w14:textId="77777777" w:rsidR="008347F2" w:rsidRDefault="008347F2" w:rsidP="008347F2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TASTE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: </w:t>
                            </w:r>
                            <w:r w:rsidRPr="00D03EA5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Similar to the nose, with hints of vanilla, oak and white pepper.</w:t>
                            </w:r>
                          </w:p>
                          <w:p w14:paraId="729A6DD3" w14:textId="77777777" w:rsidR="008347F2" w:rsidRPr="00D03EA5" w:rsidRDefault="008347F2" w:rsidP="008347F2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FINISH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: </w:t>
                            </w:r>
                            <w:r w:rsidRPr="00D03EA5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Medium, white pepper spice</w:t>
                            </w:r>
                          </w:p>
                          <w:p w14:paraId="207E7BF9" w14:textId="77777777" w:rsidR="007424FC" w:rsidRPr="008C4591" w:rsidRDefault="007424FC" w:rsidP="00BE55D4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30" type="#_x0000_t202" style="position:absolute;margin-left:4.7pt;margin-top:11pt;width:312pt;height:159.3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Z7CDfsCAACMBgAADgAAAGRycy9lMm9Eb2MueG1srFXbjpswEH2v1H+w/M5yCSEBLVklJFSVthdp&#10;tx/ggAlWwaa2s2Rb9d87NkmWpH2ouiWS5ct4fM6cmcnt3aFt0BOVigmeYv/Gw4jyQpSM71L85TF3&#10;5hgpTXhJGsFpip+pwneLt29u+y6hgahFU1KJwAlXSd+luNa6S1xXFTVtiboRHeVwWAnZEg1LuXNL&#10;SXrw3jZu4HmR2wtZdlIUVCnYXQ+HeGH9VxUt9KeqUlSjJsWATdtR2nFrRndxS5KdJF3NiiMM8g8o&#10;WsI4PHp2tSaaoL1kv7lqWSGFEpW+KUTriqpiBbUcgI3vXbF5qElHLRcIjurOYVL/z23x8emzRKxM&#10;8RQjTlqQ6JEeNFqJA4pNdPpOJWD00IGZPsA2qGyZqu5eFF8V4iKrCd/RpZSirykpAZ1vbrqjq4Mf&#10;ZZxs+w+ihGfIXgvr6FDJ1oQOgoHAO6j0fFbGQClgcxJHQejBUQFngRdMfN9q55LkdL2TSr+jokVm&#10;kmIJ0lv35OleaQOHJCcT8xoXOWsaK3/DLzbAcNihNn+G2yQBKDA1lgaU1fZH7MWb+WYeOmEQbZzQ&#10;K0tnmWehE+X+bLqerLNs7f80KPwwqVlZUm4ePeWZH/6djseMHzLknGlKNKw07gwkJXfbrJHoiUCe&#10;5+bbWAng5MXMvYRhQwJcrij5EOhVEDt5NJ85YRVOnXjmzR3Pj1dx5IVxuM4vKd0zTl9PCfUpjqcB&#10;ZCFpdtBKjvU0gn/FMvDhd0qCC7OWaegpDWtTPPfMN1S5yc0NL63kmrBmmI+CYoj8OSjLfOrNwsnc&#10;mc2mEyecUM9ZzfPMWWZ+FM02q2y1udJ5Y3NHvT4uVp1RIo7wHt94gQyZe8pSW3ym3obK04ftwVZ5&#10;eKrprSifoRqlgFqBuoIWDpNayO8Y9dAOU6y+7YmkGDXvOVT0JJrOIuif44UcL7bjBeEFuEqxBjXt&#10;NNNDz913ku1qeGnoIVwsoQtUzNanaRcDKmBkFtDyLLdjezY9dby2Vi9/IotfAAAA//8DAFBLAwQU&#10;AAYACAAAACEApKn8st4AAAAIAQAADwAAAGRycy9kb3ducmV2LnhtbEyPQU+DQBCF7yb+h82YeDHt&#10;IjQEkaExGuPNVDTpdQsj0LKzhN226K93POlx3nt5871iPdtBnWjyvWOE22UEirh2Tc8twsf78yID&#10;5YPhxgyOCeGLPKzLy4vC5I078xudqtAqKWGfG4QuhDHX2tcdWeOXbiQW79NN1gQ5p1Y3kzlLuR10&#10;HEWptqZn+dCZkR47qg/V0SJkm81Lepj339XNNnP78TU2yZNFvL6aH+5BBZrDXxh+8QUdSmHauSM3&#10;Xg0IdysJIsSxLBI7TRIRdgjJKkpBl4X+P6D8AQAA//8DAFBLAQItABQABgAIAAAAIQDkmcPA+wAA&#10;AOEBAAATAAAAAAAAAAAAAAAAAAAAAABbQ29udGVudF9UeXBlc10ueG1sUEsBAi0AFAAGAAgAAAAh&#10;ACOyauHXAAAAlAEAAAsAAAAAAAAAAAAAAAAALAEAAF9yZWxzLy5yZWxzUEsBAi0AFAAGAAgAAAAh&#10;AA2ewg37AgAAjAYAAA4AAAAAAAAAAAAAAAAALAIAAGRycy9lMm9Eb2MueG1sUEsBAi0AFAAGAAgA&#10;AAAhAKSp/LLeAAAACAEAAA8AAAAAAAAAAAAAAAAAUwUAAGRycy9kb3ducmV2LnhtbFBLBQYAAAAA&#10;BAAEAPMAAABeBgAAAAA=&#10;" filled="f" fillcolor="#fffffe" stroked="f" strokecolor="#212120">
                <v:textbox inset="2.88pt,2.88pt,2.88pt,2.88pt">
                  <w:txbxContent>
                    <w:p w14:paraId="34CC05DC" w14:textId="77777777" w:rsidR="006005A4" w:rsidRDefault="006005A4" w:rsidP="006005A4">
                      <w:pPr>
                        <w:pStyle w:val="Heading"/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</w:pPr>
                      <w:r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  <w:t>TASTE NOTES</w:t>
                      </w:r>
                    </w:p>
                    <w:p w14:paraId="04209EC0" w14:textId="77777777" w:rsidR="008347F2" w:rsidRPr="001B6473" w:rsidRDefault="008347F2" w:rsidP="008347F2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COLOR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: </w:t>
                      </w: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>Light amber</w:t>
                      </w:r>
                    </w:p>
                    <w:p w14:paraId="7276F0C2" w14:textId="77777777" w:rsidR="008347F2" w:rsidRPr="002E7DE0" w:rsidRDefault="008347F2" w:rsidP="008347F2">
                      <w:pPr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NOSE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: </w:t>
                      </w:r>
                      <w:r w:rsidRPr="00D03EA5">
                        <w:rPr>
                          <w:rFonts w:ascii="Helvetica" w:hAnsi="Helvetica"/>
                          <w:sz w:val="22"/>
                          <w:szCs w:val="19"/>
                        </w:rPr>
                        <w:t>White grapes, a fresh apple tart and ripe pears</w:t>
                      </w:r>
                    </w:p>
                    <w:p w14:paraId="57FF277B" w14:textId="77777777" w:rsidR="008347F2" w:rsidRDefault="008347F2" w:rsidP="008347F2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TASTE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: </w:t>
                      </w:r>
                      <w:r w:rsidRPr="00D03EA5">
                        <w:rPr>
                          <w:rFonts w:ascii="Helvetica" w:hAnsi="Helvetica"/>
                          <w:sz w:val="22"/>
                          <w:szCs w:val="19"/>
                        </w:rPr>
                        <w:t>Similar to the nose, with hints of vanilla, oak and white pepper.</w:t>
                      </w:r>
                    </w:p>
                    <w:p w14:paraId="729A6DD3" w14:textId="77777777" w:rsidR="008347F2" w:rsidRPr="00D03EA5" w:rsidRDefault="008347F2" w:rsidP="008347F2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FINISH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: </w:t>
                      </w:r>
                      <w:r w:rsidRPr="00D03EA5">
                        <w:rPr>
                          <w:rFonts w:ascii="Helvetica" w:hAnsi="Helvetica"/>
                          <w:sz w:val="22"/>
                          <w:szCs w:val="19"/>
                        </w:rPr>
                        <w:t>Medium, white pepper spice</w:t>
                      </w:r>
                    </w:p>
                    <w:p w14:paraId="207E7BF9" w14:textId="77777777" w:rsidR="007424FC" w:rsidRPr="008C4591" w:rsidRDefault="007424FC" w:rsidP="00BE55D4">
                      <w:pPr>
                        <w:rPr>
                          <w:rFonts w:ascii="Helvetica" w:hAnsi="Helvetic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D9FC6EB" w14:textId="76683C68" w:rsidR="00CD7AC1" w:rsidRDefault="000F2981" w:rsidP="00CD7AC1">
      <w:r>
        <w:rPr>
          <w:noProof/>
        </w:rPr>
        <w:drawing>
          <wp:anchor distT="36576" distB="36576" distL="36576" distR="36576" simplePos="0" relativeHeight="251646975" behindDoc="0" locked="0" layoutInCell="1" allowOverlap="1" wp14:anchorId="3EBBC5E6" wp14:editId="5EB553CD">
            <wp:simplePos x="0" y="0"/>
            <wp:positionH relativeFrom="column">
              <wp:posOffset>-5524500</wp:posOffset>
            </wp:positionH>
            <wp:positionV relativeFrom="paragraph">
              <wp:posOffset>31750</wp:posOffset>
            </wp:positionV>
            <wp:extent cx="13411200" cy="3117850"/>
            <wp:effectExtent l="0" t="0" r="0" b="6350"/>
            <wp:wrapNone/>
            <wp:docPr id="7" name="Picture 7" descr="C:\STOCKLAYOUTS\CURRENT PROJECTS\FN99807-PL\FN99807-IMG0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 descr="C:\STOCKLAYOUTS\CURRENT PROJECTS\FN99807-PL\FN99807-IMG05.emf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3" r="208" b="29468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411200" cy="311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2E1A"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5F6D4023" wp14:editId="58C86093">
                <wp:simplePos x="0" y="0"/>
                <wp:positionH relativeFrom="column">
                  <wp:posOffset>-152400</wp:posOffset>
                </wp:positionH>
                <wp:positionV relativeFrom="paragraph">
                  <wp:posOffset>199390</wp:posOffset>
                </wp:positionV>
                <wp:extent cx="2590800" cy="342900"/>
                <wp:effectExtent l="0" t="0" r="0" b="12700"/>
                <wp:wrapTight wrapText="bothSides">
                  <wp:wrapPolygon edited="0">
                    <wp:start x="0" y="0"/>
                    <wp:lineTo x="0" y="20800"/>
                    <wp:lineTo x="21388" y="20800"/>
                    <wp:lineTo x="21388" y="0"/>
                    <wp:lineTo x="0" y="0"/>
                  </wp:wrapPolygon>
                </wp:wrapTight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27BD33" w14:textId="06D4843C" w:rsidR="007424FC" w:rsidRPr="007424FC" w:rsidRDefault="007424FC" w:rsidP="007424F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</w:pPr>
                            <w:r w:rsidRPr="007424FC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Imported by Total Beverage Solution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8" o:spid="_x0000_s1031" type="#_x0000_t202" style="position:absolute;margin-left:-12pt;margin-top:15.7pt;width:204pt;height:27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YV+QIAAIwGAAAOAAAAZHJzL2Uyb0RvYy54bWysVVtvmzAUfp+0/2D5nXIJEEClVUJgmtRd&#10;pG0/wAETrIHNbLekm/bfd2ySlnZ7mNYRyTq2j7/znWsur49Dj+6oVEzwHPsXHkaU16Jh/JDjL58r&#10;J8FIacIb0gtOc3xPFb6+ev3qchozGohO9A2VCEC4yqYxx53WY+a6qu7oQNSFGCmHy1bIgWjYyoPb&#10;SDIB+tC7gefF7iRkM0pRU6XgdDdf4iuL37a01h/aVlGN+hwDN21Xade9Wd2rS5IdJBk7Vp9okH9g&#10;MRDGwegD1I5ogm4l+w1qYLUUSrT6ohaDK9qW1dT6AN743jNvPnVkpNYXCI4aH8Kk/h9s/f7uo0Ss&#10;yfEKI04GSNFnetRoK47IT0x4plFloPVpBD19hHNIs3VVjTei/qoQF0VH+IFupBRTR0kD9Hzz0l08&#10;nXGUAdlP70QDdsitFhbo2MrBxA6igQAd0nT/kBrDpYbDIEq9xIOrGu5WYZCCbEyQ7Px6lEq/oWJA&#10;RsixhNRbdHJ3o/SselYxxrioWN/DOcl6/uQAMOcTautnfk0yYAKi0TScbG5/pF5aJmUSOmEQl07o&#10;7XbOpipCJ678dbRb7Ypi5/80LPww61jTUG6MnuvMD/8uj6eKnyvkodKU6Flj4AwlJQ/7opfojkCd&#10;V+YrT+FZqLlPadjogS/PXPKD0NsGqVPFydoJqzBy0rWXOJ6fbtPYC9NwVz116YZx+nKX0JTjNAoi&#10;jEh/gFFy6qcF/WdeBj78zkXwRG1gGmZKz4YcQ8nAZ0JBMlOaJW+srAnrZ3kRFOPIn4OyqSJvHa4S&#10;Z72OVk64Kj1nm1SFsyn8OF6X22JbPstzaWtHvTwuNjuLQlzwPdl4pAyVe65S23um3ebG08f90XZ5&#10;ZGJh+nIvmntoRimgV6CtYISD0An5HaMJxmGO1bdbIilG/VsODb2Ko3UM83O5kcvNfrkhvAaoHGvI&#10;phULPc/c21GyQweW5hHCxQaGQMtsfz6yAo/MBkae9e00ns1MXe6t1uOfyNUvAAAA//8DAFBLAwQU&#10;AAYACAAAACEAvmQwpd0AAAAJAQAADwAAAGRycy9kb3ducmV2LnhtbEyPwU7DMBBE70j8g7VI3Fon&#10;bUBRiFMhJOilF0ov3Fx7SazEa8t22/TvcU9wnJ3R7Jt2M9uJnTFE40hAuSyAISmnDfUCDl/vixpY&#10;TJK0nByhgCtG2HT3d61stLvQJ573qWe5hGIjBQwp+YbzqAa0Mi6dR8rejwtWpixDz3WQl1xuJ74q&#10;imdupaH8YZAe3wZU4/5kBfgPVVIyoy8N7uYxHHZp+62EeHyYX1+AJZzTXxhu+Bkdusx0dCfSkU0C&#10;Fqsqb0kC1mUFLAfW9e1wFFA/VcC7lv9f0P0CAAD//wMAUEsBAi0AFAAGAAgAAAAhALaDOJL+AAAA&#10;4QEAABMAAAAAAAAAAAAAAAAAAAAAAFtDb250ZW50X1R5cGVzXS54bWxQSwECLQAUAAYACAAAACEA&#10;OP0h/9YAAACUAQAACwAAAAAAAAAAAAAAAAAvAQAAX3JlbHMvLnJlbHNQSwECLQAUAAYACAAAACEA&#10;ZHQWFfkCAACMBgAADgAAAAAAAAAAAAAAAAAuAgAAZHJzL2Uyb0RvYy54bWxQSwECLQAUAAYACAAA&#10;ACEAvmQwpd0AAAAJAQAADwAAAAAAAAAAAAAAAABTBQAAZHJzL2Rvd25yZXYueG1sUEsFBgAAAAAE&#10;AAQA8wAAAF0GAAAAAA==&#10;" filled="f" fillcolor="#fffffe" stroked="f" strokecolor="#212120" insetpen="t">
                <v:textbox inset="2.88pt,2.88pt,2.88pt,2.88pt">
                  <w:txbxContent>
                    <w:p w14:paraId="2327BD33" w14:textId="06D4843C" w:rsidR="007424FC" w:rsidRPr="007424FC" w:rsidRDefault="007424FC" w:rsidP="007424FC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auto"/>
                          <w:sz w:val="20"/>
                        </w:rPr>
                      </w:pPr>
                      <w:r w:rsidRPr="007424FC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Imported by Total Beverage Solution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424F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F6901C" wp14:editId="474FD7B2">
                <wp:simplePos x="0" y="0"/>
                <wp:positionH relativeFrom="column">
                  <wp:posOffset>152400</wp:posOffset>
                </wp:positionH>
                <wp:positionV relativeFrom="paragraph">
                  <wp:posOffset>-29210</wp:posOffset>
                </wp:positionV>
                <wp:extent cx="1981200" cy="342900"/>
                <wp:effectExtent l="0" t="0" r="0" b="127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A7022" w14:textId="77777777" w:rsidR="007424FC" w:rsidRPr="007424FC" w:rsidRDefault="007424FC" w:rsidP="007424FC">
                            <w:pPr>
                              <w:rPr>
                                <w:rFonts w:ascii="Helvetica" w:hAnsi="Helvetica"/>
                                <w:sz w:val="22"/>
                              </w:rPr>
                            </w:pPr>
                            <w:r w:rsidRPr="007424FC">
                              <w:rPr>
                                <w:rFonts w:ascii="Helvetica" w:hAnsi="Helvetica"/>
                                <w:sz w:val="22"/>
                              </w:rPr>
                              <w:t xml:space="preserve">www.SignatoryScotch.com </w:t>
                            </w:r>
                          </w:p>
                          <w:p w14:paraId="7464C94B" w14:textId="77777777" w:rsidR="007424FC" w:rsidRDefault="007424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6" o:spid="_x0000_s1032" type="#_x0000_t202" style="position:absolute;margin-left:12pt;margin-top:-2.3pt;width:156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sbYqwIAAKwFAAAOAAAAZHJzL2Uyb0RvYy54bWysVE1v2zAMvQ/YfxB0T21nbpsYdQo3RYYB&#10;RVusHXpWZKkxZouapMTOhv33UbKdZt0uHXaxKeqRIh8/Li67piY7YWwFKqfJSUyJUBzKSj3n9Mvj&#10;ajKjxDqmSlaDEjndC0svF+/fXbQ6E1PYQF0KQ9CJslmrc7pxTmdRZPlGNMyegBYKLyWYhjk8mueo&#10;NKxF700dTeP4LGrBlNoAF9ai9rq/pIvgX0rB3Z2UVjhS5xRjc+Frwnftv9HigmXPhulNxYcw2D9E&#10;0bBK4aMHV9fMMbI11R+umoobsCDdCYcmAikrLkIOmE0Sv8rmYcO0CLkgOVYfaLL/zy2/3d0bUpVY&#10;uzNKFGuwRo+ic+QKOoIq5KfVNkPYg0ag61CP2FFvUenT7qRp/B8TIniPTO8P7Hpv3BvNZwmWjBKO&#10;dx/S6RxldB+9WGtj3UcBDfFCTg1WL5DKdjfW9dAR4h9TsKrqOlSwVr8p0GevEaEFemuWYSQoeqSP&#10;KZTnx/L0fFqcn84nZ8VpMkmTeDYping6uV4VcRGnq+U8vfo5xDnaR56SPvUguX0tvNdafRYSyQwM&#10;eEVoY7GsDdkxbEDGuVAukBciRLRHScziLYYDPuQR8nuLcc/I+DIodzBuKgUm8P0q7PLrGLLs8Vi0&#10;o7y96Lp1F7ro0DFrKPfYMAb6kbOaryqs6g2z7p4ZnDFsBNwb7g4/soY2pzBIlGzAfP+b3uOx9fGW&#10;khZnNqf225YZQUn9SeFQzJM09UMeDikWFg/m+GZ9fKO2zRKwKgluKM2D6PGuHkVpoHnC9VL4V/GK&#10;KY5v59SN4tL1mwTXExdFEUA41pq5G/WguXfti+R79rF7YkYPje2wkW5hnG6WvervHustFRRbB7IK&#10;ze957lkd+MeVEMZnWF9+5xyfA+plyS5+AQAA//8DAFBLAwQUAAYACAAAACEA2boyUt0AAAAIAQAA&#10;DwAAAGRycy9kb3ducmV2LnhtbEyPzU7DMBCE70i8g7VI3FqbNkQ0ZFMhEFcQ5Ufi5sbbJCJeR7Hb&#10;hLdnOcFxdlYz35Tb2ffqRGPsAiNcLQ0o4jq4jhuEt9fHxQ2omCw72wcmhG+KsK3Oz0pbuDDxC512&#10;qVESwrGwCG1KQ6F1rFvyNi7DQCzeIYzeJpFjo91oJwn3vV4Zk2tvO5aG1g5031L9tTt6hPenw+dH&#10;Zp6bB389TGE2mv1GI15ezHe3oBLN6e8ZfvEFHSph2ocju6h6hFUmUxLCIstBib9e53LYI2SbDHRV&#10;6v8Dqh8AAAD//wMAUEsBAi0AFAAGAAgAAAAhALaDOJL+AAAA4QEAABMAAAAAAAAAAAAAAAAAAAAA&#10;AFtDb250ZW50X1R5cGVzXS54bWxQSwECLQAUAAYACAAAACEAOP0h/9YAAACUAQAACwAAAAAAAAAA&#10;AAAAAAAvAQAAX3JlbHMvLnJlbHNQSwECLQAUAAYACAAAACEAQvbG2KsCAACsBQAADgAAAAAAAAAA&#10;AAAAAAAuAgAAZHJzL2Uyb0RvYy54bWxQSwECLQAUAAYACAAAACEA2boyUt0AAAAIAQAADwAAAAAA&#10;AAAAAAAAAAAFBQAAZHJzL2Rvd25yZXYueG1sUEsFBgAAAAAEAAQA8wAAAA8GAAAAAA==&#10;" filled="f" stroked="f">
                <v:textbox>
                  <w:txbxContent>
                    <w:p w14:paraId="4AFA7022" w14:textId="77777777" w:rsidR="007424FC" w:rsidRPr="007424FC" w:rsidRDefault="007424FC" w:rsidP="007424FC">
                      <w:pPr>
                        <w:rPr>
                          <w:rFonts w:ascii="Helvetica" w:hAnsi="Helvetica"/>
                          <w:sz w:val="22"/>
                        </w:rPr>
                      </w:pPr>
                      <w:r w:rsidRPr="007424FC">
                        <w:rPr>
                          <w:rFonts w:ascii="Helvetica" w:hAnsi="Helvetica"/>
                          <w:sz w:val="22"/>
                        </w:rPr>
                        <w:t xml:space="preserve">www.SignatoryScotch.com </w:t>
                      </w:r>
                    </w:p>
                    <w:p w14:paraId="7464C94B" w14:textId="77777777" w:rsidR="007424FC" w:rsidRDefault="007424FC"/>
                  </w:txbxContent>
                </v:textbox>
                <w10:wrap type="square"/>
              </v:shape>
            </w:pict>
          </mc:Fallback>
        </mc:AlternateContent>
      </w:r>
    </w:p>
    <w:p w14:paraId="559EFAB7" w14:textId="7A5DB460" w:rsidR="00AB0DD9" w:rsidRPr="00CD7AC1" w:rsidRDefault="00D44A30" w:rsidP="00CD7AC1">
      <w:pPr>
        <w:tabs>
          <w:tab w:val="left" w:pos="5950"/>
        </w:tabs>
      </w:pPr>
      <w:r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D425F25" wp14:editId="61F8CA67">
                <wp:simplePos x="0" y="0"/>
                <wp:positionH relativeFrom="column">
                  <wp:posOffset>-773430</wp:posOffset>
                </wp:positionH>
                <wp:positionV relativeFrom="paragraph">
                  <wp:posOffset>3540760</wp:posOffset>
                </wp:positionV>
                <wp:extent cx="3200400" cy="5334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A5F895" w14:textId="77777777" w:rsidR="007424FC" w:rsidRDefault="007424FC" w:rsidP="00256FF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</w:pPr>
                            <w:r w:rsidRPr="00256FF0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>www.SignatoryScotch.com</w:t>
                            </w:r>
                          </w:p>
                          <w:p w14:paraId="613E30B0" w14:textId="77777777" w:rsidR="007424FC" w:rsidRPr="00256FF0" w:rsidRDefault="007424FC" w:rsidP="00256FF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</w:pPr>
                          </w:p>
                          <w:p w14:paraId="29DEB17F" w14:textId="77777777" w:rsidR="007424FC" w:rsidRPr="00256FF0" w:rsidRDefault="007424FC" w:rsidP="00256FF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256FF0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t>IMPORTED BY TOTAL BEVERAGE SOLUTIONS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33" type="#_x0000_t202" style="position:absolute;margin-left:-60.9pt;margin-top:278.8pt;width:252pt;height:42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OlE9gIAAIwGAAAOAAAAZHJzL2Uyb0RvYy54bWysVd1umzAUvp+0d7B8T4GEAEElVUJgmtT9&#10;SO0ewAETrIHNbKekm/buOzZJS7pdTOuIZB3bx9/5zm+ub45dix6oVEzwFPtXHkaUl6JifJ/iL/eF&#10;E2OkNOEVaQWnKX6kCt+s3r65HvqEzkQj2opKBCBcJUOf4kbrPnFdVTa0I+pK9JTDZS1kRzRs5d6t&#10;JBkAvWvdmeeF7iBk1UtRUqXgdDte4pXFr2ta6k91rahGbYqBm7artOvOrO7qmiR7SfqGlSca5B9Y&#10;dIRxMPoEtSWaoINkv0F1rJRCiVpflaJzRV2zklofwBvfe+HNXUN6an2B4Kj+KUzq/8GWHx8+S8Qq&#10;yB1GnHSQont61GgjjsiPTXiGXiWgddeDnj7CuVE1rqr+VpRfFeIiawjf07WUYmgoqYCeb166k6cj&#10;jjIgu+GDqMAOOWhhgY617AwgRAMBOqTp8Sk1hksJh3NIduDBVQl3i/ncyMYESc6ve6n0Oyo6ZIQU&#10;S0i9RScPt0qPqmcVY4yLgrUtnJOk5RcHgDmeUFs/42uSABMQjabhZHP7Y+kt8ziPAyeYhbkTeNut&#10;sy6ywAkLP1ps59ss2/o/DQs/SBpWVZQbo+c684O/y+Op4scKeao0JVpWGThDScn9LmsleiBQ54X5&#10;8lN4JmruJQ0bPfDlhUv+LPA2s6VThHHkBEWwcJaRFzuev9wsQy9YBtvi0qVbxunrXUJDipeL2QIj&#10;0u5hlJz6aUL/hZczH37nIrhQ65iGmdKyLsWxZz4TCpKY0sx5ZWVNWDvKk6AYR/4clHWx8KJgHjtR&#10;tJg7wTz3nE1cZM4688MwyjfZJn+R59zWjnp9XGx2JoU44Xuy8UwZKvdcpbb3TLuNjaePu6Pt8sjE&#10;wvTlTlSP0IxSQK9AW8EIB6ER8jtGA4zDFKtvByIpRu17Dg09DxdRCPNzupHTzW66IbwEqBRryKYV&#10;Mz3O3EMv2b4BS+MI4WINQ6Bmtj+fWYFHZgMjz/p2Gs9mpk73Vuv5T2T1CwAA//8DAFBLAwQUAAYA&#10;CAAAACEA6bAMlOAAAAAMAQAADwAAAGRycy9kb3ducmV2LnhtbEyPMU/DMBSEdyT+g/UqsbWOAw1V&#10;GqdCSMDShdKFzY0fiZX42bLdNvx7zATj6U533zW72U7sgiEaRxLEqgCG1DltqJdw/HhZboDFpEir&#10;yRFK+MYIu/b2plG1dld6x8sh9SyXUKyVhCElX3MeuwGtiivnkbL35YJVKcvQcx3UNZfbiZdFUXGr&#10;DOWFQXl8HrAbD2crwb92gpIZvTC4n8dw3Ke3z07Ku8X8tAWWcE5/YfjFz+jQZqaTO5OObJKwFKXI&#10;7EnCev1YAcuR+01ZAjtJqB5EBbxt+P8T7Q8AAAD//wMAUEsBAi0AFAAGAAgAAAAhALaDOJL+AAAA&#10;4QEAABMAAAAAAAAAAAAAAAAAAAAAAFtDb250ZW50X1R5cGVzXS54bWxQSwECLQAUAAYACAAAACEA&#10;OP0h/9YAAACUAQAACwAAAAAAAAAAAAAAAAAvAQAAX3JlbHMvLnJlbHNQSwECLQAUAAYACAAAACEA&#10;9FzpRPYCAACMBgAADgAAAAAAAAAAAAAAAAAuAgAAZHJzL2Uyb0RvYy54bWxQSwECLQAUAAYACAAA&#10;ACEA6bAMlOAAAAAMAQAADwAAAAAAAAAAAAAAAABQBQAAZHJzL2Rvd25yZXYueG1sUEsFBgAAAAAE&#10;AAQA8wAAAF0GAAAAAA==&#10;" filled="f" fillcolor="#fffffe" stroked="f" strokecolor="#212120" insetpen="t">
                <v:textbox inset="2.88pt,2.88pt,2.88pt,2.88pt">
                  <w:txbxContent>
                    <w:p w14:paraId="13A5F895" w14:textId="77777777" w:rsidR="007424FC" w:rsidRDefault="007424FC" w:rsidP="00256FF0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7F7F7F" w:themeColor="text1" w:themeTint="80"/>
                        </w:rPr>
                      </w:pPr>
                      <w:r w:rsidRPr="00256FF0">
                        <w:rPr>
                          <w:rFonts w:ascii="Arial" w:hAnsi="Arial" w:cs="Arial"/>
                          <w:color w:val="7F7F7F" w:themeColor="text1" w:themeTint="80"/>
                        </w:rPr>
                        <w:t>www.SignatoryScotch.com</w:t>
                      </w:r>
                    </w:p>
                    <w:p w14:paraId="613E30B0" w14:textId="77777777" w:rsidR="007424FC" w:rsidRPr="00256FF0" w:rsidRDefault="007424FC" w:rsidP="00256FF0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7F7F7F" w:themeColor="text1" w:themeTint="80"/>
                        </w:rPr>
                      </w:pPr>
                    </w:p>
                    <w:p w14:paraId="29DEB17F" w14:textId="77777777" w:rsidR="007424FC" w:rsidRPr="00256FF0" w:rsidRDefault="007424FC" w:rsidP="00256FF0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</w:pPr>
                      <w:r w:rsidRPr="00256FF0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t>IMPORTED BY TOTAL BEVERAGE SOLUTIONS</w:t>
                      </w:r>
                    </w:p>
                  </w:txbxContent>
                </v:textbox>
              </v:shape>
            </w:pict>
          </mc:Fallback>
        </mc:AlternateContent>
      </w:r>
      <w:r w:rsidR="00CD7AC1">
        <w:tab/>
      </w:r>
    </w:p>
    <w:sectPr w:rsidR="00AB0DD9" w:rsidRPr="00CD7AC1" w:rsidSect="005B57BE"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altName w:val="Iglesia"/>
    <w:charset w:val="00"/>
    <w:family w:val="auto"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35D91"/>
    <w:multiLevelType w:val="hybridMultilevel"/>
    <w:tmpl w:val="7A80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783E8E"/>
    <w:multiLevelType w:val="hybridMultilevel"/>
    <w:tmpl w:val="CB9E29E4"/>
    <w:lvl w:ilvl="0" w:tplc="04AA2F10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BE"/>
    <w:rsid w:val="000D1D5A"/>
    <w:rsid w:val="000D22E5"/>
    <w:rsid w:val="000F2981"/>
    <w:rsid w:val="00111847"/>
    <w:rsid w:val="00187636"/>
    <w:rsid w:val="001B6473"/>
    <w:rsid w:val="0024128A"/>
    <w:rsid w:val="00256FF0"/>
    <w:rsid w:val="002D369A"/>
    <w:rsid w:val="003009DE"/>
    <w:rsid w:val="003A6775"/>
    <w:rsid w:val="003C4E3D"/>
    <w:rsid w:val="003D6C73"/>
    <w:rsid w:val="0040097D"/>
    <w:rsid w:val="0045419E"/>
    <w:rsid w:val="004650E4"/>
    <w:rsid w:val="00490FA3"/>
    <w:rsid w:val="00523969"/>
    <w:rsid w:val="00546219"/>
    <w:rsid w:val="00582695"/>
    <w:rsid w:val="005B57BE"/>
    <w:rsid w:val="005D4311"/>
    <w:rsid w:val="006005A4"/>
    <w:rsid w:val="0060385F"/>
    <w:rsid w:val="00605030"/>
    <w:rsid w:val="0066035A"/>
    <w:rsid w:val="00664474"/>
    <w:rsid w:val="007424FC"/>
    <w:rsid w:val="007E46A7"/>
    <w:rsid w:val="007F5D09"/>
    <w:rsid w:val="008347F2"/>
    <w:rsid w:val="00842B63"/>
    <w:rsid w:val="008C4591"/>
    <w:rsid w:val="009006A0"/>
    <w:rsid w:val="009475DA"/>
    <w:rsid w:val="009F711D"/>
    <w:rsid w:val="00A357BD"/>
    <w:rsid w:val="00A526E3"/>
    <w:rsid w:val="00A63117"/>
    <w:rsid w:val="00A94622"/>
    <w:rsid w:val="00AB0DD9"/>
    <w:rsid w:val="00AC726C"/>
    <w:rsid w:val="00B7460B"/>
    <w:rsid w:val="00B83E18"/>
    <w:rsid w:val="00B933B6"/>
    <w:rsid w:val="00BE55D4"/>
    <w:rsid w:val="00C2429A"/>
    <w:rsid w:val="00CA54F7"/>
    <w:rsid w:val="00CC2B58"/>
    <w:rsid w:val="00CD7AC1"/>
    <w:rsid w:val="00CF5C9F"/>
    <w:rsid w:val="00D368E2"/>
    <w:rsid w:val="00D42E1A"/>
    <w:rsid w:val="00D44A30"/>
    <w:rsid w:val="00DE6856"/>
    <w:rsid w:val="00E146AD"/>
    <w:rsid w:val="00E231E4"/>
    <w:rsid w:val="00E60BCC"/>
    <w:rsid w:val="00E65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ffe240,#d1d16c,#eaea78,#f2eba7"/>
    </o:shapedefaults>
    <o:shapelayout v:ext="edit">
      <o:idmap v:ext="edit" data="1"/>
    </o:shapelayout>
  </w:shapeDefaults>
  <w:decimalSymbol w:val="."/>
  <w:listSeparator w:val=","/>
  <w14:docId w14:val="5482A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5B57BE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E68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E6856"/>
    <w:rPr>
      <w:rFonts w:ascii="Lucida Grande" w:hAnsi="Lucida Grande" w:cs="Lucida Grande"/>
      <w:color w:val="212120"/>
      <w:kern w:val="28"/>
      <w:sz w:val="18"/>
      <w:szCs w:val="18"/>
    </w:rPr>
  </w:style>
  <w:style w:type="paragraph" w:customStyle="1" w:styleId="Heading">
    <w:name w:val="Heading"/>
    <w:next w:val="Normal"/>
    <w:rsid w:val="00DE6856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Arial Unicode MS" w:cs="Arial Unicode MS"/>
      <w:b/>
      <w:bCs/>
      <w:color w:val="000000"/>
      <w:sz w:val="36"/>
      <w:szCs w:val="36"/>
      <w:bdr w:val="nil"/>
    </w:rPr>
  </w:style>
  <w:style w:type="paragraph" w:customStyle="1" w:styleId="Default">
    <w:name w:val="Default"/>
    <w:rsid w:val="00DE68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styleId="Hyperlink">
    <w:name w:val="Hyperlink"/>
    <w:basedOn w:val="DefaultParagraphFont"/>
    <w:rsid w:val="00256FF0"/>
    <w:rPr>
      <w:color w:val="0000FF" w:themeColor="hyperlink"/>
      <w:u w:val="single"/>
    </w:rPr>
  </w:style>
  <w:style w:type="paragraph" w:styleId="ListParagraph">
    <w:name w:val="List Paragraph"/>
    <w:basedOn w:val="Normal"/>
    <w:rsid w:val="007E4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5B57BE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E68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E6856"/>
    <w:rPr>
      <w:rFonts w:ascii="Lucida Grande" w:hAnsi="Lucida Grande" w:cs="Lucida Grande"/>
      <w:color w:val="212120"/>
      <w:kern w:val="28"/>
      <w:sz w:val="18"/>
      <w:szCs w:val="18"/>
    </w:rPr>
  </w:style>
  <w:style w:type="paragraph" w:customStyle="1" w:styleId="Heading">
    <w:name w:val="Heading"/>
    <w:next w:val="Normal"/>
    <w:rsid w:val="00DE6856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Arial Unicode MS" w:cs="Arial Unicode MS"/>
      <w:b/>
      <w:bCs/>
      <w:color w:val="000000"/>
      <w:sz w:val="36"/>
      <w:szCs w:val="36"/>
      <w:bdr w:val="nil"/>
    </w:rPr>
  </w:style>
  <w:style w:type="paragraph" w:customStyle="1" w:styleId="Default">
    <w:name w:val="Default"/>
    <w:rsid w:val="00DE68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styleId="Hyperlink">
    <w:name w:val="Hyperlink"/>
    <w:basedOn w:val="DefaultParagraphFont"/>
    <w:rsid w:val="00256FF0"/>
    <w:rPr>
      <w:color w:val="0000FF" w:themeColor="hyperlink"/>
      <w:u w:val="single"/>
    </w:rPr>
  </w:style>
  <w:style w:type="paragraph" w:styleId="ListParagraph">
    <w:name w:val="List Paragraph"/>
    <w:basedOn w:val="Normal"/>
    <w:rsid w:val="007E4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file:///C:\STOCKLAYOUTS\CURRENT%20PROJECTS\FN99807-PL\FN99807-IMG05.emf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732259-B3B3-4B5A-9633-39BC0B221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</dc:creator>
  <cp:lastModifiedBy>toy</cp:lastModifiedBy>
  <cp:revision>7</cp:revision>
  <cp:lastPrinted>2014-06-13T16:06:00Z</cp:lastPrinted>
  <dcterms:created xsi:type="dcterms:W3CDTF">2014-09-12T02:31:00Z</dcterms:created>
  <dcterms:modified xsi:type="dcterms:W3CDTF">2014-09-17T19:32:00Z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TC011832751033</vt:lpwstr>
  </property>
</Properties>
</file>